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7D" w:rsidRPr="005661D5" w:rsidRDefault="00101B7D" w:rsidP="00D90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90928" w:rsidRPr="005661D5" w:rsidRDefault="00D90928" w:rsidP="00D90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661D5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D90928" w:rsidRPr="005661D5" w:rsidRDefault="00D90928" w:rsidP="00D90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661D5">
        <w:rPr>
          <w:rFonts w:ascii="Times New Roman" w:hAnsi="Times New Roman"/>
          <w:sz w:val="24"/>
          <w:szCs w:val="24"/>
        </w:rPr>
        <w:t>с 1 ма</w:t>
      </w:r>
      <w:r w:rsidR="00D726D1" w:rsidRPr="005661D5">
        <w:rPr>
          <w:rFonts w:ascii="Times New Roman" w:hAnsi="Times New Roman"/>
          <w:sz w:val="24"/>
          <w:szCs w:val="24"/>
        </w:rPr>
        <w:t>я</w:t>
      </w:r>
      <w:r w:rsidRPr="005661D5">
        <w:rPr>
          <w:rFonts w:ascii="Times New Roman" w:hAnsi="Times New Roman"/>
          <w:sz w:val="24"/>
          <w:szCs w:val="24"/>
        </w:rPr>
        <w:t xml:space="preserve"> по </w:t>
      </w:r>
      <w:r w:rsidR="00030E15">
        <w:rPr>
          <w:rFonts w:ascii="Times New Roman" w:hAnsi="Times New Roman"/>
          <w:sz w:val="24"/>
          <w:szCs w:val="24"/>
        </w:rPr>
        <w:t>30 сентября</w:t>
      </w:r>
      <w:r w:rsidRPr="005661D5">
        <w:rPr>
          <w:rFonts w:ascii="Times New Roman" w:hAnsi="Times New Roman"/>
          <w:sz w:val="24"/>
          <w:szCs w:val="24"/>
        </w:rPr>
        <w:t xml:space="preserve"> 201</w:t>
      </w:r>
      <w:r w:rsidR="00030E15">
        <w:rPr>
          <w:rFonts w:ascii="Times New Roman" w:hAnsi="Times New Roman"/>
          <w:sz w:val="24"/>
          <w:szCs w:val="24"/>
        </w:rPr>
        <w:t xml:space="preserve">7 </w:t>
      </w:r>
      <w:r w:rsidRPr="005661D5">
        <w:rPr>
          <w:rFonts w:ascii="Times New Roman" w:hAnsi="Times New Roman"/>
          <w:sz w:val="24"/>
          <w:szCs w:val="24"/>
        </w:rPr>
        <w:t>года</w:t>
      </w:r>
    </w:p>
    <w:p w:rsidR="00D90928" w:rsidRPr="005661D5" w:rsidRDefault="00D90928" w:rsidP="00D90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661D5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D726D1" w:rsidRPr="005661D5">
        <w:rPr>
          <w:rFonts w:ascii="Times New Roman" w:hAnsi="Times New Roman"/>
          <w:sz w:val="24"/>
          <w:szCs w:val="24"/>
        </w:rPr>
        <w:t>МАУ ДО ДЮСШ</w:t>
      </w:r>
      <w:r w:rsidRPr="005661D5">
        <w:rPr>
          <w:rFonts w:ascii="Times New Roman" w:hAnsi="Times New Roman"/>
          <w:sz w:val="24"/>
          <w:szCs w:val="24"/>
        </w:rPr>
        <w:t xml:space="preserve"> осуществляет прием заявлений и документов, необходимых для зачисления  на </w:t>
      </w:r>
      <w:proofErr w:type="gramStart"/>
      <w:r w:rsidRPr="005661D5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661D5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 по видам спорта на 201</w:t>
      </w:r>
      <w:r w:rsidR="00030E15">
        <w:rPr>
          <w:rFonts w:ascii="Times New Roman" w:hAnsi="Times New Roman"/>
          <w:sz w:val="24"/>
          <w:szCs w:val="24"/>
        </w:rPr>
        <w:t>7</w:t>
      </w:r>
      <w:r w:rsidRPr="005661D5">
        <w:rPr>
          <w:rFonts w:ascii="Times New Roman" w:hAnsi="Times New Roman"/>
          <w:sz w:val="24"/>
          <w:szCs w:val="24"/>
        </w:rPr>
        <w:t>-201</w:t>
      </w:r>
      <w:r w:rsidR="00030E15">
        <w:rPr>
          <w:rFonts w:ascii="Times New Roman" w:hAnsi="Times New Roman"/>
          <w:sz w:val="24"/>
          <w:szCs w:val="24"/>
        </w:rPr>
        <w:t>8</w:t>
      </w:r>
      <w:r w:rsidRPr="005661D5">
        <w:rPr>
          <w:rFonts w:ascii="Times New Roman" w:hAnsi="Times New Roman"/>
          <w:sz w:val="24"/>
          <w:szCs w:val="24"/>
        </w:rPr>
        <w:t xml:space="preserve"> учебный год </w:t>
      </w:r>
    </w:p>
    <w:p w:rsidR="00D90928" w:rsidRPr="005661D5" w:rsidRDefault="00D90928" w:rsidP="00D909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90928" w:rsidRPr="005661D5" w:rsidRDefault="00D90928" w:rsidP="00D90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661D5">
        <w:rPr>
          <w:rFonts w:ascii="Times New Roman" w:hAnsi="Times New Roman"/>
          <w:b/>
          <w:sz w:val="24"/>
          <w:szCs w:val="24"/>
        </w:rPr>
        <w:t>График приема заявлений и документов</w:t>
      </w:r>
    </w:p>
    <w:p w:rsidR="00101B7D" w:rsidRPr="005661D5" w:rsidRDefault="00101B7D" w:rsidP="00D90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260"/>
        <w:gridCol w:w="4111"/>
        <w:gridCol w:w="2835"/>
        <w:gridCol w:w="2977"/>
      </w:tblGrid>
      <w:tr w:rsidR="00192B30" w:rsidRPr="005661D5" w:rsidTr="00F07954">
        <w:trPr>
          <w:trHeight w:val="37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92B30" w:rsidRPr="005661D5" w:rsidRDefault="00192B30" w:rsidP="000B08A8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61D5">
              <w:rPr>
                <w:rFonts w:ascii="Times New Roman" w:hAnsi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92B30" w:rsidRPr="005661D5" w:rsidRDefault="00192B30" w:rsidP="000B08A8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61D5">
              <w:rPr>
                <w:rFonts w:ascii="Times New Roman" w:hAnsi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192B30" w:rsidRPr="005661D5" w:rsidRDefault="00192B30" w:rsidP="000B08A8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61D5">
              <w:rPr>
                <w:rFonts w:ascii="Times New Roman" w:hAnsi="Times New Roman"/>
                <w:b/>
                <w:sz w:val="24"/>
                <w:szCs w:val="24"/>
              </w:rPr>
              <w:t>Место приема заявлений, телефон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92B30" w:rsidRPr="005661D5" w:rsidRDefault="00192B30" w:rsidP="000D2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61D5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92B30" w:rsidRPr="005661D5" w:rsidTr="00F07954">
        <w:trPr>
          <w:trHeight w:val="671"/>
        </w:trPr>
        <w:tc>
          <w:tcPr>
            <w:tcW w:w="1951" w:type="dxa"/>
            <w:vMerge/>
            <w:shd w:val="clear" w:color="auto" w:fill="auto"/>
          </w:tcPr>
          <w:p w:rsidR="00192B30" w:rsidRPr="005661D5" w:rsidRDefault="00192B30" w:rsidP="000D2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2B30" w:rsidRPr="005661D5" w:rsidRDefault="00192B30" w:rsidP="000049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92B30" w:rsidRPr="005661D5" w:rsidRDefault="00192B30" w:rsidP="000D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92B30" w:rsidRPr="005661D5" w:rsidRDefault="00192B30" w:rsidP="000B08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61D5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2B30" w:rsidRPr="005661D5" w:rsidRDefault="00192B30" w:rsidP="000B08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61D5">
              <w:rPr>
                <w:rFonts w:ascii="Times New Roman" w:hAnsi="Times New Roman"/>
                <w:b/>
                <w:sz w:val="24"/>
                <w:szCs w:val="24"/>
              </w:rPr>
              <w:t>часы приема</w:t>
            </w:r>
          </w:p>
          <w:p w:rsidR="00192B30" w:rsidRPr="005661D5" w:rsidRDefault="00192B30" w:rsidP="000B08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61D5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</w:p>
        </w:tc>
      </w:tr>
      <w:tr w:rsidR="00192B30" w:rsidRPr="005661D5" w:rsidTr="00F07954">
        <w:trPr>
          <w:trHeight w:val="376"/>
        </w:trPr>
        <w:tc>
          <w:tcPr>
            <w:tcW w:w="1951" w:type="dxa"/>
            <w:vMerge w:val="restart"/>
            <w:shd w:val="clear" w:color="auto" w:fill="auto"/>
          </w:tcPr>
          <w:p w:rsidR="00192B30" w:rsidRPr="005661D5" w:rsidRDefault="00192B30" w:rsidP="0019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92B30" w:rsidRPr="005661D5" w:rsidRDefault="00192B30" w:rsidP="0019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92B30" w:rsidRPr="005661D5" w:rsidRDefault="00192B30" w:rsidP="0019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61D5">
              <w:rPr>
                <w:rFonts w:ascii="Times New Roman" w:hAnsi="Times New Roman"/>
                <w:sz w:val="24"/>
                <w:szCs w:val="24"/>
              </w:rPr>
              <w:t>623300</w:t>
            </w:r>
          </w:p>
          <w:p w:rsidR="00192B30" w:rsidRPr="005661D5" w:rsidRDefault="00192B30" w:rsidP="0019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61D5">
              <w:rPr>
                <w:rFonts w:ascii="Times New Roman" w:hAnsi="Times New Roman"/>
                <w:sz w:val="24"/>
                <w:szCs w:val="24"/>
              </w:rPr>
              <w:t>г. Красноуфимск,</w:t>
            </w:r>
          </w:p>
          <w:p w:rsidR="00192B30" w:rsidRPr="005661D5" w:rsidRDefault="00192B30" w:rsidP="0019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61D5">
              <w:rPr>
                <w:rFonts w:ascii="Times New Roman" w:hAnsi="Times New Roman"/>
                <w:sz w:val="24"/>
                <w:szCs w:val="24"/>
              </w:rPr>
              <w:t>ул. Трактовая, 1А,</w:t>
            </w:r>
          </w:p>
          <w:p w:rsidR="00192B30" w:rsidRPr="005661D5" w:rsidRDefault="005661D5" w:rsidP="0019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61D5">
              <w:rPr>
                <w:rFonts w:ascii="Times New Roman" w:hAnsi="Times New Roman"/>
                <w:sz w:val="24"/>
                <w:szCs w:val="24"/>
              </w:rPr>
              <w:t>8</w:t>
            </w:r>
            <w:r w:rsidR="00192B30" w:rsidRPr="005661D5">
              <w:rPr>
                <w:rFonts w:ascii="Times New Roman" w:hAnsi="Times New Roman"/>
                <w:sz w:val="24"/>
                <w:szCs w:val="24"/>
              </w:rPr>
              <w:t>(343 94) 2-36-86</w:t>
            </w:r>
          </w:p>
          <w:p w:rsidR="00192B30" w:rsidRPr="005661D5" w:rsidRDefault="00192B30" w:rsidP="00936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2B30" w:rsidRPr="005661D5" w:rsidRDefault="00192B30" w:rsidP="005661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61D5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7954" w:rsidRPr="005661D5" w:rsidRDefault="00F07954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Трактовая 1, А,  2-36-86</w:t>
            </w:r>
          </w:p>
        </w:tc>
        <w:tc>
          <w:tcPr>
            <w:tcW w:w="2835" w:type="dxa"/>
            <w:shd w:val="clear" w:color="auto" w:fill="auto"/>
          </w:tcPr>
          <w:p w:rsidR="00192B30" w:rsidRPr="00F07954" w:rsidRDefault="00F07954" w:rsidP="000D2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977" w:type="dxa"/>
            <w:shd w:val="clear" w:color="auto" w:fill="auto"/>
          </w:tcPr>
          <w:p w:rsidR="00192B30" w:rsidRPr="00F07954" w:rsidRDefault="00F07954" w:rsidP="00F079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9.00 –13.00</w:t>
            </w:r>
          </w:p>
          <w:p w:rsidR="00F07954" w:rsidRPr="00F07954" w:rsidRDefault="00F07954" w:rsidP="00F079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F07954" w:rsidRPr="005661D5" w:rsidTr="00F07954">
        <w:trPr>
          <w:trHeight w:val="376"/>
        </w:trPr>
        <w:tc>
          <w:tcPr>
            <w:tcW w:w="1951" w:type="dxa"/>
            <w:vMerge/>
            <w:shd w:val="clear" w:color="auto" w:fill="auto"/>
          </w:tcPr>
          <w:p w:rsidR="00F07954" w:rsidRPr="005661D5" w:rsidRDefault="00F07954" w:rsidP="00936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07954" w:rsidRPr="005661D5" w:rsidRDefault="00F07954" w:rsidP="005661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61D5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7954" w:rsidRPr="005661D5" w:rsidRDefault="00F07954" w:rsidP="000D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Трактовая 1, А,  2-36-86</w:t>
            </w:r>
          </w:p>
        </w:tc>
        <w:tc>
          <w:tcPr>
            <w:tcW w:w="2835" w:type="dxa"/>
            <w:shd w:val="clear" w:color="auto" w:fill="auto"/>
          </w:tcPr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977" w:type="dxa"/>
            <w:shd w:val="clear" w:color="auto" w:fill="auto"/>
          </w:tcPr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9.00 –13.00</w:t>
            </w:r>
          </w:p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F07954" w:rsidRPr="005661D5" w:rsidTr="00F07954">
        <w:trPr>
          <w:trHeight w:val="376"/>
        </w:trPr>
        <w:tc>
          <w:tcPr>
            <w:tcW w:w="1951" w:type="dxa"/>
            <w:vMerge/>
            <w:shd w:val="clear" w:color="auto" w:fill="auto"/>
          </w:tcPr>
          <w:p w:rsidR="00F07954" w:rsidRPr="005661D5" w:rsidRDefault="00F07954" w:rsidP="00936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07954" w:rsidRPr="005661D5" w:rsidRDefault="00F07954" w:rsidP="005661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61D5">
              <w:rPr>
                <w:rFonts w:ascii="Times New Roman" w:hAnsi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7954" w:rsidRPr="005661D5" w:rsidRDefault="00591752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Трактовая 1, А,  2-36-86</w:t>
            </w:r>
          </w:p>
        </w:tc>
        <w:tc>
          <w:tcPr>
            <w:tcW w:w="2835" w:type="dxa"/>
            <w:shd w:val="clear" w:color="auto" w:fill="auto"/>
          </w:tcPr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977" w:type="dxa"/>
            <w:shd w:val="clear" w:color="auto" w:fill="auto"/>
          </w:tcPr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9.00 –13.00</w:t>
            </w:r>
          </w:p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F07954" w:rsidRPr="005661D5" w:rsidTr="00F07954">
        <w:trPr>
          <w:trHeight w:val="376"/>
        </w:trPr>
        <w:tc>
          <w:tcPr>
            <w:tcW w:w="1951" w:type="dxa"/>
            <w:vMerge/>
            <w:shd w:val="clear" w:color="auto" w:fill="auto"/>
          </w:tcPr>
          <w:p w:rsidR="00F07954" w:rsidRPr="005661D5" w:rsidRDefault="00F07954" w:rsidP="00936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07954" w:rsidRPr="005661D5" w:rsidRDefault="00F07954" w:rsidP="005661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61D5">
              <w:rPr>
                <w:rFonts w:ascii="Times New Roman" w:hAnsi="Times New Roman"/>
                <w:sz w:val="24"/>
                <w:szCs w:val="24"/>
              </w:rPr>
              <w:t>Спортивная (вольная) борьба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7954" w:rsidRPr="005661D5" w:rsidRDefault="00F07954" w:rsidP="000D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Трактовая 1, А,  2-36-86</w:t>
            </w:r>
          </w:p>
        </w:tc>
        <w:tc>
          <w:tcPr>
            <w:tcW w:w="2835" w:type="dxa"/>
            <w:shd w:val="clear" w:color="auto" w:fill="auto"/>
          </w:tcPr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977" w:type="dxa"/>
            <w:shd w:val="clear" w:color="auto" w:fill="auto"/>
          </w:tcPr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9.00 –13.00</w:t>
            </w:r>
          </w:p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F07954" w:rsidRPr="005661D5" w:rsidTr="00F07954">
        <w:trPr>
          <w:trHeight w:val="376"/>
        </w:trPr>
        <w:tc>
          <w:tcPr>
            <w:tcW w:w="1951" w:type="dxa"/>
            <w:vMerge/>
            <w:shd w:val="clear" w:color="auto" w:fill="auto"/>
          </w:tcPr>
          <w:p w:rsidR="00F07954" w:rsidRPr="005661D5" w:rsidRDefault="00F07954" w:rsidP="000D2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07954" w:rsidRPr="005661D5" w:rsidRDefault="00F07954" w:rsidP="005661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61D5">
              <w:rPr>
                <w:rFonts w:ascii="Times New Roman" w:hAnsi="Times New Roman"/>
                <w:sz w:val="24"/>
                <w:szCs w:val="24"/>
              </w:rPr>
              <w:t>Тхэквондо (ВТФ)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7954" w:rsidRPr="005661D5" w:rsidRDefault="00F07954" w:rsidP="000D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Трактовая 1, А,  2-36-86</w:t>
            </w:r>
          </w:p>
        </w:tc>
        <w:tc>
          <w:tcPr>
            <w:tcW w:w="2835" w:type="dxa"/>
            <w:shd w:val="clear" w:color="auto" w:fill="auto"/>
          </w:tcPr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977" w:type="dxa"/>
            <w:shd w:val="clear" w:color="auto" w:fill="auto"/>
          </w:tcPr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9.00 –13.00</w:t>
            </w:r>
          </w:p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F07954" w:rsidRPr="005661D5" w:rsidTr="00F07954">
        <w:trPr>
          <w:trHeight w:val="376"/>
        </w:trPr>
        <w:tc>
          <w:tcPr>
            <w:tcW w:w="1951" w:type="dxa"/>
            <w:vMerge/>
            <w:shd w:val="clear" w:color="auto" w:fill="auto"/>
          </w:tcPr>
          <w:p w:rsidR="00F07954" w:rsidRPr="005661D5" w:rsidRDefault="00F07954" w:rsidP="000D2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07954" w:rsidRPr="005661D5" w:rsidRDefault="00F07954" w:rsidP="005661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61D5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7954" w:rsidRPr="005661D5" w:rsidRDefault="00F07954" w:rsidP="000D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Трактовая 1, А,  2-36-86</w:t>
            </w:r>
          </w:p>
        </w:tc>
        <w:tc>
          <w:tcPr>
            <w:tcW w:w="2835" w:type="dxa"/>
            <w:shd w:val="clear" w:color="auto" w:fill="auto"/>
          </w:tcPr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977" w:type="dxa"/>
            <w:shd w:val="clear" w:color="auto" w:fill="auto"/>
          </w:tcPr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9.00 –13.00</w:t>
            </w:r>
          </w:p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F07954" w:rsidRPr="005661D5" w:rsidTr="00F07954">
        <w:trPr>
          <w:trHeight w:val="376"/>
        </w:trPr>
        <w:tc>
          <w:tcPr>
            <w:tcW w:w="1951" w:type="dxa"/>
            <w:vMerge/>
            <w:shd w:val="clear" w:color="auto" w:fill="auto"/>
          </w:tcPr>
          <w:p w:rsidR="00F07954" w:rsidRPr="005661D5" w:rsidRDefault="00F07954" w:rsidP="000D2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07954" w:rsidRPr="005661D5" w:rsidRDefault="00F07954" w:rsidP="005661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61D5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7954" w:rsidRPr="005661D5" w:rsidRDefault="00F07954" w:rsidP="000D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Трактовая 1, А,  2-36-86</w:t>
            </w:r>
          </w:p>
        </w:tc>
        <w:tc>
          <w:tcPr>
            <w:tcW w:w="2835" w:type="dxa"/>
            <w:shd w:val="clear" w:color="auto" w:fill="auto"/>
          </w:tcPr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977" w:type="dxa"/>
            <w:shd w:val="clear" w:color="auto" w:fill="auto"/>
          </w:tcPr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9.00 –13.00</w:t>
            </w:r>
          </w:p>
          <w:p w:rsidR="00F07954" w:rsidRPr="00F07954" w:rsidRDefault="00F07954" w:rsidP="00B40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95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</w:tbl>
    <w:p w:rsidR="00712198" w:rsidRDefault="00712198" w:rsidP="000D2B1F">
      <w:pPr>
        <w:spacing w:after="0" w:line="240" w:lineRule="auto"/>
      </w:pPr>
    </w:p>
    <w:p w:rsidR="00591752" w:rsidRDefault="00591752" w:rsidP="000D2B1F">
      <w:pPr>
        <w:spacing w:after="0" w:line="240" w:lineRule="auto"/>
      </w:pPr>
    </w:p>
    <w:p w:rsidR="00591752" w:rsidRDefault="00591752" w:rsidP="000D2B1F">
      <w:pPr>
        <w:spacing w:after="0" w:line="240" w:lineRule="auto"/>
      </w:pPr>
    </w:p>
    <w:p w:rsidR="00591752" w:rsidRDefault="00591752" w:rsidP="000D2B1F">
      <w:pPr>
        <w:spacing w:after="0" w:line="240" w:lineRule="auto"/>
      </w:pPr>
    </w:p>
    <w:p w:rsidR="00591752" w:rsidRDefault="00591752" w:rsidP="000D2B1F">
      <w:pPr>
        <w:spacing w:after="0" w:line="240" w:lineRule="auto"/>
      </w:pPr>
    </w:p>
    <w:p w:rsidR="00591752" w:rsidRDefault="00591752" w:rsidP="000D2B1F">
      <w:pPr>
        <w:spacing w:after="0" w:line="240" w:lineRule="auto"/>
      </w:pPr>
    </w:p>
    <w:p w:rsidR="00591752" w:rsidRDefault="00591752" w:rsidP="000D2B1F">
      <w:pPr>
        <w:spacing w:after="0" w:line="240" w:lineRule="auto"/>
      </w:pPr>
    </w:p>
    <w:p w:rsidR="00591752" w:rsidRDefault="00591752" w:rsidP="000D2B1F">
      <w:pPr>
        <w:spacing w:after="0" w:line="240" w:lineRule="auto"/>
      </w:pPr>
    </w:p>
    <w:p w:rsidR="00591752" w:rsidRDefault="00591752" w:rsidP="000D2B1F">
      <w:pPr>
        <w:spacing w:after="0" w:line="240" w:lineRule="auto"/>
      </w:pPr>
    </w:p>
    <w:p w:rsidR="00591752" w:rsidRDefault="00591752" w:rsidP="000D2B1F">
      <w:pPr>
        <w:spacing w:after="0" w:line="240" w:lineRule="auto"/>
      </w:pPr>
    </w:p>
    <w:p w:rsidR="00591752" w:rsidRDefault="00591752" w:rsidP="000D2B1F">
      <w:pPr>
        <w:spacing w:after="0" w:line="240" w:lineRule="auto"/>
      </w:pPr>
    </w:p>
    <w:p w:rsidR="00591752" w:rsidRDefault="00591752" w:rsidP="000D2B1F">
      <w:pPr>
        <w:spacing w:after="0" w:line="240" w:lineRule="auto"/>
      </w:pPr>
    </w:p>
    <w:p w:rsidR="00591752" w:rsidRDefault="00591752" w:rsidP="000D2B1F">
      <w:pPr>
        <w:spacing w:after="0" w:line="240" w:lineRule="auto"/>
      </w:pPr>
    </w:p>
    <w:sectPr w:rsidR="00591752" w:rsidSect="00D9092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14A07"/>
    <w:rsid w:val="00030E15"/>
    <w:rsid w:val="000D2B1F"/>
    <w:rsid w:val="00101B7D"/>
    <w:rsid w:val="00160AF8"/>
    <w:rsid w:val="00176953"/>
    <w:rsid w:val="00192B30"/>
    <w:rsid w:val="00212B9C"/>
    <w:rsid w:val="002A3D60"/>
    <w:rsid w:val="002D38DA"/>
    <w:rsid w:val="00362458"/>
    <w:rsid w:val="00365AFD"/>
    <w:rsid w:val="005661D5"/>
    <w:rsid w:val="00591752"/>
    <w:rsid w:val="005F7094"/>
    <w:rsid w:val="00712198"/>
    <w:rsid w:val="00714A07"/>
    <w:rsid w:val="00802E82"/>
    <w:rsid w:val="008F7FC1"/>
    <w:rsid w:val="009D3CA0"/>
    <w:rsid w:val="00D726D1"/>
    <w:rsid w:val="00D90928"/>
    <w:rsid w:val="00F0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Товышева Светлана Николаевна</dc:creator>
  <cp:lastModifiedBy>User</cp:lastModifiedBy>
  <cp:revision>3</cp:revision>
  <cp:lastPrinted>2016-05-05T08:59:00Z</cp:lastPrinted>
  <dcterms:created xsi:type="dcterms:W3CDTF">2017-08-14T08:15:00Z</dcterms:created>
  <dcterms:modified xsi:type="dcterms:W3CDTF">2017-08-14T08:15:00Z</dcterms:modified>
</cp:coreProperties>
</file>